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91" w:rsidRDefault="00131CD5">
      <w:pPr>
        <w:spacing w:line="5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臺北市國民教育輔導團</w:t>
      </w:r>
      <w:r w:rsidRPr="00076E7F">
        <w:rPr>
          <w:rFonts w:ascii="標楷體" w:eastAsia="標楷體" w:hAnsi="標楷體"/>
          <w:b/>
          <w:sz w:val="40"/>
          <w:szCs w:val="40"/>
        </w:rPr>
        <w:t>國中</w:t>
      </w:r>
      <w:r w:rsidR="001212B2" w:rsidRPr="00076E7F">
        <w:rPr>
          <w:rFonts w:ascii="標楷體" w:eastAsia="標楷體" w:hAnsi="標楷體" w:hint="eastAsia"/>
          <w:b/>
          <w:sz w:val="40"/>
          <w:szCs w:val="40"/>
        </w:rPr>
        <w:t>自然</w:t>
      </w:r>
      <w:r w:rsidR="00076E7F" w:rsidRPr="00076E7F">
        <w:rPr>
          <w:rFonts w:ascii="標楷體" w:eastAsia="標楷體" w:hAnsi="標楷體" w:hint="eastAsia"/>
          <w:b/>
          <w:sz w:val="40"/>
          <w:szCs w:val="40"/>
        </w:rPr>
        <w:t>科學</w:t>
      </w:r>
      <w:r w:rsidRPr="00076E7F">
        <w:rPr>
          <w:rFonts w:ascii="標楷體" w:eastAsia="標楷體" w:hAnsi="標楷體"/>
          <w:b/>
          <w:sz w:val="40"/>
          <w:szCs w:val="40"/>
        </w:rPr>
        <w:t>領域</w:t>
      </w:r>
      <w:r>
        <w:rPr>
          <w:rFonts w:ascii="標楷體" w:eastAsia="標楷體" w:hAnsi="標楷體"/>
          <w:sz w:val="40"/>
          <w:szCs w:val="40"/>
        </w:rPr>
        <w:t>輔導小組</w:t>
      </w:r>
    </w:p>
    <w:p w:rsidR="006A5B91" w:rsidRDefault="00260A2E">
      <w:pPr>
        <w:spacing w:line="5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110</w:t>
      </w:r>
      <w:r w:rsidR="00131CD5">
        <w:rPr>
          <w:rFonts w:ascii="標楷體" w:eastAsia="標楷體" w:hAnsi="標楷體"/>
          <w:sz w:val="40"/>
          <w:szCs w:val="40"/>
        </w:rPr>
        <w:t>學年度第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131CD5">
        <w:rPr>
          <w:rFonts w:ascii="標楷體" w:eastAsia="標楷體" w:hAnsi="標楷體"/>
          <w:sz w:val="40"/>
          <w:szCs w:val="40"/>
        </w:rPr>
        <w:t>學期到校服務意願申請表</w:t>
      </w:r>
    </w:p>
    <w:tbl>
      <w:tblPr>
        <w:tblW w:w="94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7468"/>
      </w:tblGrid>
      <w:tr w:rsidR="006A5B91">
        <w:trPr>
          <w:trHeight w:val="819"/>
          <w:jc w:val="center"/>
        </w:trPr>
        <w:tc>
          <w:tcPr>
            <w:tcW w:w="202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746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區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</w:tr>
      <w:tr w:rsidR="006A5B91">
        <w:trPr>
          <w:trHeight w:val="1548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學校聯絡人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姓名：________________ 聯絡電話：__________________</w:t>
            </w:r>
          </w:p>
          <w:p w:rsidR="006A5B91" w:rsidRDefault="00131CD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E-mail： </w:t>
            </w:r>
          </w:p>
          <w:p w:rsidR="006A5B91" w:rsidRDefault="00131C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__________________________________________________</w:t>
            </w:r>
          </w:p>
        </w:tc>
      </w:tr>
      <w:tr w:rsidR="006A5B91">
        <w:trPr>
          <w:trHeight w:val="1248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預定日期</w:t>
            </w:r>
          </w:p>
          <w:p w:rsidR="006A5B91" w:rsidRDefault="00131C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(請勾選3個時段)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 w:rsidP="001212B2">
            <w:pPr>
              <w:spacing w:line="5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110/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/26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110/11/2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3(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110/12/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1(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r w:rsidR="00260A2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註明)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_____________________________</w:t>
            </w:r>
          </w:p>
        </w:tc>
      </w:tr>
      <w:tr w:rsidR="006A5B91">
        <w:trPr>
          <w:trHeight w:val="1957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輔導方式</w:t>
            </w:r>
          </w:p>
          <w:p w:rsidR="006A5B91" w:rsidRDefault="00131CD5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(請勾選)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□講座分享，希望主題：_________________________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□座談會，與老師們經驗分享、討論教學教學問題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□共同備課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□段考評量</w:t>
            </w:r>
          </w:p>
          <w:p w:rsidR="006A5B91" w:rsidRDefault="00131CD5">
            <w:pPr>
              <w:spacing w:line="540" w:lineRule="exact"/>
              <w:ind w:left="416" w:hanging="416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□其他：__________________________________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</w:tc>
      </w:tr>
      <w:tr w:rsidR="006A5B91">
        <w:trPr>
          <w:trHeight w:val="1259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參加人員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9559B0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="00076E7F"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 w:rsidR="00131CD5">
              <w:rPr>
                <w:rFonts w:ascii="標楷體" w:eastAsia="標楷體" w:hAnsi="標楷體"/>
                <w:sz w:val="28"/>
                <w:szCs w:val="28"/>
              </w:rPr>
              <w:t>領域教師：</w:t>
            </w:r>
            <w:r w:rsidR="00131C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="00131CD5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  <w:p w:rsidR="006A5B91" w:rsidRDefault="00131CD5" w:rsidP="00105DF8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□校長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6A5B91">
        <w:trPr>
          <w:trHeight w:val="1066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請詳述</w:t>
            </w:r>
          </w:p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疑難問題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B91">
        <w:trPr>
          <w:trHeight w:val="2497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 w:rsidP="00260A2E">
            <w:pPr>
              <w:spacing w:line="500" w:lineRule="exact"/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本</w:t>
            </w:r>
            <w:r w:rsidR="00260A2E">
              <w:rPr>
                <w:rFonts w:eastAsia="標楷體" w:hint="eastAsia"/>
                <w:sz w:val="28"/>
                <w:szCs w:val="28"/>
              </w:rPr>
              <w:t>輔導小組</w:t>
            </w:r>
            <w:r w:rsidR="001212B2">
              <w:rPr>
                <w:rFonts w:eastAsia="標楷體"/>
                <w:sz w:val="28"/>
                <w:szCs w:val="28"/>
              </w:rPr>
              <w:t>到校服務時間為週</w:t>
            </w:r>
            <w:r w:rsidR="001212B2"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/>
                <w:sz w:val="28"/>
                <w:szCs w:val="28"/>
              </w:rPr>
              <w:t>下午</w:t>
            </w:r>
            <w:r>
              <w:rPr>
                <w:rFonts w:eastAsia="標楷體"/>
                <w:sz w:val="28"/>
                <w:szCs w:val="28"/>
              </w:rPr>
              <w:t>13:30</w:t>
            </w:r>
            <w:r>
              <w:rPr>
                <w:rFonts w:ascii="標楷體" w:eastAsia="標楷體" w:hAnsi="標楷體"/>
                <w:sz w:val="28"/>
                <w:szCs w:val="28"/>
              </w:rPr>
              <w:t>〜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1212B2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1212B2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:rsidR="00076E7F" w:rsidRDefault="00131CD5" w:rsidP="0029281C">
            <w:pPr>
              <w:spacing w:line="500" w:lineRule="exac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請於</w:t>
            </w:r>
            <w:r>
              <w:rPr>
                <w:rFonts w:eastAsia="標楷體"/>
                <w:sz w:val="28"/>
                <w:szCs w:val="28"/>
              </w:rPr>
              <w:t>110</w:t>
            </w:r>
            <w:r>
              <w:rPr>
                <w:rFonts w:eastAsia="標楷體"/>
                <w:sz w:val="28"/>
                <w:szCs w:val="28"/>
              </w:rPr>
              <w:t>年</w:t>
            </w:r>
            <w:r w:rsidR="001212B2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260A2E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1212B2"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前</w:t>
            </w:r>
            <w:r w:rsidR="00105DF8">
              <w:rPr>
                <w:rFonts w:eastAsia="標楷體" w:hint="eastAsia"/>
                <w:sz w:val="28"/>
                <w:szCs w:val="28"/>
              </w:rPr>
              <w:t>核章完</w:t>
            </w:r>
            <w:r w:rsidR="0029281C">
              <w:rPr>
                <w:rFonts w:eastAsia="標楷體" w:hint="eastAsia"/>
                <w:sz w:val="28"/>
                <w:szCs w:val="28"/>
              </w:rPr>
              <w:t>，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>傳真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>(</w:t>
            </w:r>
            <w:r w:rsidR="00076E7F">
              <w:rPr>
                <w:rFonts w:eastAsia="標楷體" w:hint="eastAsia"/>
                <w:sz w:val="28"/>
                <w:szCs w:val="28"/>
              </w:rPr>
              <w:t>2894-6754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>)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>或掃描傳送電子檔至本校教務處</w:t>
            </w:r>
            <w:r w:rsidR="00076E7F">
              <w:rPr>
                <w:rFonts w:eastAsia="標楷體" w:hint="eastAsia"/>
                <w:sz w:val="28"/>
                <w:szCs w:val="28"/>
              </w:rPr>
              <w:t>註冊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>組信箱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 xml:space="preserve">: </w:t>
            </w:r>
            <w:r w:rsidR="00076E7F">
              <w:rPr>
                <w:rFonts w:eastAsia="標楷體"/>
                <w:sz w:val="28"/>
                <w:szCs w:val="28"/>
              </w:rPr>
              <w:t>joyce11152000@hmjh.tp.edu.tw</w:t>
            </w:r>
            <w:r w:rsidR="00076E7F" w:rsidRPr="00076E7F">
              <w:rPr>
                <w:rFonts w:eastAsia="標楷體" w:hint="eastAsia"/>
                <w:sz w:val="28"/>
                <w:szCs w:val="28"/>
              </w:rPr>
              <w:t>，以便彙整辦理。本團將依報名先後順序安排學校服務期程。</w:t>
            </w:r>
          </w:p>
          <w:p w:rsidR="006A5B91" w:rsidRDefault="00131CD5" w:rsidP="00076E7F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3.相關問題，請聯絡：2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897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9001</w:t>
            </w:r>
            <w:r>
              <w:rPr>
                <w:rFonts w:ascii="標楷體" w:eastAsia="標楷體" w:hAnsi="標楷體"/>
                <w:sz w:val="28"/>
                <w:szCs w:val="28"/>
              </w:rPr>
              <w:t>#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1212B2">
              <w:rPr>
                <w:rFonts w:ascii="標楷體" w:eastAsia="標楷體" w:hAnsi="標楷體" w:hint="eastAsia"/>
                <w:sz w:val="28"/>
                <w:szCs w:val="28"/>
              </w:rPr>
              <w:t>曾正一</w:t>
            </w:r>
            <w:r>
              <w:rPr>
                <w:rFonts w:eastAsia="標楷體"/>
                <w:sz w:val="28"/>
                <w:szCs w:val="28"/>
              </w:rPr>
              <w:t>主任。</w:t>
            </w:r>
          </w:p>
        </w:tc>
      </w:tr>
    </w:tbl>
    <w:p w:rsidR="006A5B91" w:rsidRDefault="00131CD5">
      <w:pPr>
        <w:spacing w:before="480"/>
      </w:pPr>
      <w:r>
        <w:rPr>
          <w:rFonts w:ascii="標楷體" w:eastAsia="標楷體" w:hAnsi="標楷體"/>
          <w:sz w:val="28"/>
          <w:szCs w:val="28"/>
        </w:rPr>
        <w:t xml:space="preserve">申請學校教務主任：____________________ 校長：_____________________ </w:t>
      </w:r>
    </w:p>
    <w:sectPr w:rsidR="006A5B91">
      <w:pgSz w:w="11906" w:h="16838"/>
      <w:pgMar w:top="1021" w:right="1247" w:bottom="102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F3" w:rsidRDefault="000927F3">
      <w:r>
        <w:separator/>
      </w:r>
    </w:p>
  </w:endnote>
  <w:endnote w:type="continuationSeparator" w:id="0">
    <w:p w:rsidR="000927F3" w:rsidRDefault="0009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F3" w:rsidRDefault="000927F3">
      <w:r>
        <w:rPr>
          <w:color w:val="000000"/>
        </w:rPr>
        <w:separator/>
      </w:r>
    </w:p>
  </w:footnote>
  <w:footnote w:type="continuationSeparator" w:id="0">
    <w:p w:rsidR="000927F3" w:rsidRDefault="0009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91"/>
    <w:rsid w:val="000449E5"/>
    <w:rsid w:val="00076E7F"/>
    <w:rsid w:val="000927F3"/>
    <w:rsid w:val="00105DF8"/>
    <w:rsid w:val="001212B2"/>
    <w:rsid w:val="00131CD5"/>
    <w:rsid w:val="001B5C73"/>
    <w:rsid w:val="00260A2E"/>
    <w:rsid w:val="0029281C"/>
    <w:rsid w:val="00394357"/>
    <w:rsid w:val="003B7C12"/>
    <w:rsid w:val="006A14A7"/>
    <w:rsid w:val="006A5B91"/>
    <w:rsid w:val="009559B0"/>
    <w:rsid w:val="00C726A1"/>
    <w:rsid w:val="00D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90073-2647-4C23-8481-E765F98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60A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臺北市國民教育輔導團人權教育輔導小組</dc:title>
  <dc:creator>user</dc:creator>
  <cp:lastModifiedBy>jcjh</cp:lastModifiedBy>
  <cp:revision>2</cp:revision>
  <cp:lastPrinted>2020-08-20T14:01:00Z</cp:lastPrinted>
  <dcterms:created xsi:type="dcterms:W3CDTF">2021-09-16T05:18:00Z</dcterms:created>
  <dcterms:modified xsi:type="dcterms:W3CDTF">2021-09-16T05:18:00Z</dcterms:modified>
</cp:coreProperties>
</file>